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CC" w:rsidRDefault="00E524CC" w:rsidP="00E524CC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E524CC" w:rsidRPr="003B0542" w:rsidRDefault="003B0542" w:rsidP="00E524CC">
      <w:pPr>
        <w:jc w:val="center"/>
        <w:rPr>
          <w:sz w:val="36"/>
        </w:rPr>
      </w:pPr>
      <w:r w:rsidRPr="003B0542">
        <w:rPr>
          <w:sz w:val="36"/>
        </w:rPr>
        <w:t>Учителя истории и обществознания Веселовой Л.М.</w:t>
      </w:r>
    </w:p>
    <w:p w:rsidR="00E524CC" w:rsidRPr="00E96552" w:rsidRDefault="001A263E" w:rsidP="00E524CC">
      <w:pPr>
        <w:jc w:val="center"/>
        <w:rPr>
          <w:sz w:val="36"/>
        </w:rPr>
      </w:pPr>
      <w:r>
        <w:rPr>
          <w:sz w:val="36"/>
        </w:rPr>
        <w:t>20.04.2020г. – 25</w:t>
      </w:r>
      <w:r w:rsidR="00E524CC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8 класс</w:t>
            </w:r>
          </w:p>
        </w:tc>
        <w:tc>
          <w:tcPr>
            <w:tcW w:w="1126" w:type="dxa"/>
            <w:vMerge w:val="restart"/>
          </w:tcPr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60FF2" w:rsidRPr="00BF3790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4A67DD" w:rsidRDefault="00350CB0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67DD" w:rsidRPr="004A67DD">
              <w:rPr>
                <w:rFonts w:ascii="Times New Roman" w:hAnsi="Times New Roman" w:cs="Times New Roman"/>
                <w:sz w:val="28"/>
                <w:szCs w:val="28"/>
              </w:rPr>
              <w:t>Российская наука и техника в 18 веке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A67DD" w:rsidRDefault="004A67DD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1) смотри в РЭШ урок 29 </w:t>
            </w:r>
          </w:p>
          <w:p w:rsidR="004A67DD" w:rsidRDefault="004A67DD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выполнить  задания</w:t>
            </w: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67DD" w:rsidRDefault="004A67DD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ренировочное</w:t>
            </w:r>
          </w:p>
          <w:p w:rsidR="00560FF2" w:rsidRPr="009C7566" w:rsidRDefault="004A67DD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контрольное</w:t>
            </w: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В1 или В2 (одно из</w:t>
            </w:r>
            <w:proofErr w:type="gramStart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на выбор)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4A67DD" w:rsidRDefault="00350CB0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67DD" w:rsidRPr="004A67DD">
              <w:rPr>
                <w:rFonts w:ascii="Times New Roman" w:hAnsi="Times New Roman" w:cs="Times New Roman"/>
                <w:sz w:val="28"/>
                <w:szCs w:val="28"/>
              </w:rPr>
              <w:t>Развитие культу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ры единого Русского государства»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1) смотри в РЭШ УРОК 33,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2) по материалу </w:t>
            </w:r>
            <w:proofErr w:type="spellStart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видеоурока</w:t>
            </w:r>
            <w:proofErr w:type="spellEnd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записать в тетрадь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а) Сословия - Это ....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какие сословия были на Руси -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орода - центра ремесла .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естяжатели</w:t>
            </w:r>
            <w:proofErr w:type="spellEnd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4A67DD" w:rsidRPr="004A67DD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д) иосифляне - .....</w:t>
            </w:r>
          </w:p>
          <w:p w:rsidR="00560FF2" w:rsidRPr="00F06042" w:rsidRDefault="004A67DD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3) ВЫПОЛНИТЬ ЗАДАНИЯ В</w:t>
            </w:r>
            <w:proofErr w:type="gramStart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или В2 (на выбор)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A168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 история</w:t>
            </w: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соц.сеть</w:t>
            </w:r>
            <w:bookmarkStart w:id="0" w:name="_GoBack"/>
            <w:bookmarkEnd w:id="0"/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67DD" w:rsidRPr="004A67DD">
              <w:rPr>
                <w:rFonts w:ascii="Times New Roman" w:hAnsi="Times New Roman" w:cs="Times New Roman"/>
                <w:sz w:val="28"/>
                <w:szCs w:val="28"/>
              </w:rPr>
              <w:t>На пороге нового века: динамика и противоречия развития</w:t>
            </w:r>
            <w:r w:rsidR="001D2E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A67DD" w:rsidRPr="004A6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0CB0" w:rsidRPr="00350CB0" w:rsidRDefault="004A67DD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1)смотри в РЭШ урок 32</w:t>
            </w:r>
          </w:p>
          <w:p w:rsidR="00560FF2" w:rsidRPr="00A168DB" w:rsidRDefault="00350CB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2)ВЫПОЛНИТЬ </w:t>
            </w:r>
            <w:r w:rsidR="004A67DD">
              <w:rPr>
                <w:rFonts w:ascii="Times New Roman" w:hAnsi="Times New Roman" w:cs="Times New Roman"/>
                <w:sz w:val="28"/>
                <w:szCs w:val="28"/>
              </w:rPr>
              <w:t>ТРЕНИРОВОЧНОЕ ЗАДАНИЕ И  В</w:t>
            </w:r>
            <w:proofErr w:type="gramStart"/>
            <w:r w:rsidR="004A6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4A6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5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167E9" w:rsidRDefault="00560FF2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CB0" w:rsidRPr="00A168DB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350C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6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67E9"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закон братьев </w:t>
            </w:r>
            <w:proofErr w:type="spellStart"/>
            <w:r w:rsidR="00C167E9" w:rsidRPr="00C167E9">
              <w:rPr>
                <w:rFonts w:ascii="Times New Roman" w:hAnsi="Times New Roman" w:cs="Times New Roman"/>
                <w:sz w:val="28"/>
                <w:szCs w:val="28"/>
              </w:rPr>
              <w:t>Гракхов</w:t>
            </w:r>
            <w:proofErr w:type="spellEnd"/>
            <w:r w:rsidR="00C167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1) выполнить тест №30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В РЭШ: 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1) смотри урок 29, 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- ответь на вопрос по материалу видео урока "Почему после Пунических войн зажиточных крестьян становилось меньше? 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- год начала гражданских войн  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2) ВЫПОЛНИ задания В</w:t>
            </w:r>
            <w:proofErr w:type="gramStart"/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 или В2 (на выбор)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 xml:space="preserve">Если нет РЭШ: </w:t>
            </w:r>
          </w:p>
          <w:p w:rsidR="00C167E9" w:rsidRPr="00C167E9" w:rsidRDefault="00C167E9" w:rsidP="00C167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1)прочитать параграф</w:t>
            </w:r>
          </w:p>
          <w:p w:rsidR="00350CB0" w:rsidRPr="009C7566" w:rsidRDefault="00C167E9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2)ответить на вопрос 2 и 3 с.246(</w:t>
            </w:r>
            <w:proofErr w:type="spellStart"/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Pr="00C167E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08.45</w:t>
            </w:r>
          </w:p>
        </w:tc>
        <w:tc>
          <w:tcPr>
            <w:tcW w:w="1114" w:type="dxa"/>
          </w:tcPr>
          <w:p w:rsidR="00E524CC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дому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история и обществознание 5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Веселова Л.М.</w:t>
            </w:r>
          </w:p>
        </w:tc>
        <w:tc>
          <w:tcPr>
            <w:tcW w:w="3448" w:type="dxa"/>
          </w:tcPr>
          <w:p w:rsidR="00560FF2" w:rsidRPr="00C9324E" w:rsidRDefault="00C9324E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="00560FF2"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560FF2" w:rsidRPr="00A168DB">
              <w:rPr>
                <w:rFonts w:ascii="Times New Roman" w:hAnsi="Times New Roman" w:cs="Times New Roman"/>
                <w:sz w:val="28"/>
                <w:szCs w:val="28"/>
              </w:rPr>
              <w:t>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0FF2" w:rsidRPr="00A168DB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4A67DD" w:rsidRPr="002D0DD6" w:rsidRDefault="004A67DD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«</w:t>
            </w:r>
            <w:r w:rsidR="00C56939"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господства </w:t>
            </w:r>
            <w:r w:rsidR="00C56939" w:rsidRPr="00C5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Рима в Восточном Средиземноморье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56939" w:rsidRDefault="00C56939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прочитать п.</w:t>
            </w:r>
            <w:r w:rsidR="00C9324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C450F5" w:rsidRPr="00C9324E" w:rsidRDefault="00C9324E" w:rsidP="004A6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C56939">
              <w:rPr>
                <w:rFonts w:ascii="Times New Roman" w:hAnsi="Times New Roman" w:cs="Times New Roman"/>
                <w:sz w:val="28"/>
                <w:szCs w:val="28"/>
              </w:rPr>
              <w:t>выполнить Тест 29, вариант 1</w:t>
            </w:r>
            <w:r w:rsidR="004A67DD" w:rsidRPr="002D0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0A60" w:rsidRDefault="003D0A60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39">
              <w:rPr>
                <w:rFonts w:ascii="Times New Roman" w:hAnsi="Times New Roman" w:cs="Times New Roman"/>
                <w:sz w:val="28"/>
                <w:szCs w:val="28"/>
              </w:rPr>
              <w:t>ОБЩЕСТВОЗНАНИЕ:</w:t>
            </w:r>
          </w:p>
          <w:p w:rsidR="00C9324E" w:rsidRPr="00C56939" w:rsidRDefault="00C9324E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«Образование и самообразование»</w:t>
            </w:r>
          </w:p>
          <w:p w:rsidR="003D0A60" w:rsidRDefault="00C9324E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Прочитать п.7,</w:t>
            </w:r>
          </w:p>
          <w:p w:rsidR="00C9324E" w:rsidRPr="00C450F5" w:rsidRDefault="00C9324E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выполнить тест 7, вар.1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391445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450F5" w:rsidRPr="00F80FF7" w:rsidRDefault="00C450F5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F80FF7" w:rsidRPr="00F80FF7">
              <w:rPr>
                <w:rFonts w:ascii="Times New Roman" w:hAnsi="Times New Roman" w:cs="Times New Roman"/>
                <w:sz w:val="28"/>
                <w:szCs w:val="28"/>
              </w:rPr>
              <w:t>Народные движения</w:t>
            </w: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450F5" w:rsidRPr="00810D13" w:rsidRDefault="00F80FF7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810D13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  <w:r w:rsidR="00C450F5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 в РЭШ  </w:t>
            </w:r>
          </w:p>
          <w:p w:rsidR="00E524CC" w:rsidRPr="004A67DD" w:rsidRDefault="00F80FF7" w:rsidP="003D0A6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0D13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810D13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на оценку </w:t>
            </w:r>
            <w:r w:rsidR="00810D13" w:rsidRPr="00810D13">
              <w:rPr>
                <w:rFonts w:ascii="Times New Roman" w:hAnsi="Times New Roman" w:cs="Times New Roman"/>
                <w:sz w:val="28"/>
                <w:szCs w:val="28"/>
              </w:rPr>
              <w:t>(тренировочное  или</w:t>
            </w:r>
            <w:r w:rsidR="00C450F5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0A60" w:rsidRPr="00810D13">
              <w:rPr>
                <w:rFonts w:ascii="Times New Roman" w:hAnsi="Times New Roman" w:cs="Times New Roman"/>
                <w:sz w:val="28"/>
                <w:szCs w:val="28"/>
              </w:rPr>
              <w:t>контрольные задания В</w:t>
            </w:r>
            <w:proofErr w:type="gramStart"/>
            <w:r w:rsidR="003D0A60" w:rsidRPr="00810D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3D0A60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C450F5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A60" w:rsidRPr="00810D13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  <w:r w:rsidR="00810D13" w:rsidRPr="00810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8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2D0DD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4CC" w:rsidRPr="00391445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450F5" w:rsidRPr="00F80FF7" w:rsidRDefault="002D0DD6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F80FF7" w:rsidRPr="00F80FF7">
              <w:rPr>
                <w:rFonts w:ascii="Times New Roman" w:hAnsi="Times New Roman" w:cs="Times New Roman"/>
                <w:sz w:val="28"/>
                <w:szCs w:val="28"/>
              </w:rPr>
              <w:t>Экономические</w:t>
            </w:r>
            <w:r w:rsidR="00F80FF7" w:rsidRPr="00F80FF7">
              <w:rPr>
                <w:rFonts w:ascii="Times New Roman" w:hAnsi="Times New Roman" w:cs="Times New Roman"/>
                <w:sz w:val="28"/>
                <w:szCs w:val="28"/>
              </w:rPr>
              <w:tab/>
              <w:t>функции домохозяйства. Активы и пассивы. Личный финансовый план</w:t>
            </w: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0FF7" w:rsidRPr="00F80FF7" w:rsidRDefault="00F80FF7" w:rsidP="00F8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в РЭШ:</w:t>
            </w:r>
          </w:p>
          <w:p w:rsidR="00F80FF7" w:rsidRPr="00F80FF7" w:rsidRDefault="00F80FF7" w:rsidP="00F8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 xml:space="preserve">1)урок 16 изучить </w:t>
            </w:r>
          </w:p>
          <w:p w:rsidR="00E524CC" w:rsidRPr="00F80FF7" w:rsidRDefault="00F80FF7" w:rsidP="003D0A6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0FF7">
              <w:rPr>
                <w:rFonts w:ascii="Times New Roman" w:hAnsi="Times New Roman" w:cs="Times New Roman"/>
                <w:sz w:val="28"/>
                <w:szCs w:val="28"/>
              </w:rPr>
              <w:t>2)выполнить тренировочное задание,  или В1-В2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56939" w:rsidRPr="00C56939" w:rsidRDefault="00C56939" w:rsidP="00C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Письменно, в тетради, ответьте на </w:t>
            </w:r>
            <w:proofErr w:type="gramStart"/>
            <w:r w:rsidRPr="00C56939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proofErr w:type="gramEnd"/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используя материал с.108-</w:t>
            </w:r>
            <w:r w:rsidRPr="00C5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  <w:p w:rsidR="00C56939" w:rsidRPr="00C56939" w:rsidRDefault="00C56939" w:rsidP="00C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а) Чем референдум отличается от выборов?</w:t>
            </w:r>
            <w:proofErr w:type="gramStart"/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939" w:rsidRPr="00C56939" w:rsidRDefault="00C56939" w:rsidP="00C56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б) с какого возраста человек становится гражданином?</w:t>
            </w:r>
          </w:p>
          <w:p w:rsidR="00391445" w:rsidRPr="004A67DD" w:rsidRDefault="00C56939" w:rsidP="0039144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6939">
              <w:rPr>
                <w:rFonts w:ascii="Times New Roman" w:hAnsi="Times New Roman" w:cs="Times New Roman"/>
                <w:sz w:val="28"/>
                <w:szCs w:val="28"/>
              </w:rPr>
              <w:t xml:space="preserve"> в) какие обязанности есть у  подростков?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4A67DD" w:rsidRDefault="00391445" w:rsidP="002D0DD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5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486B2D" w:rsidRPr="00486B2D" w:rsidRDefault="00486B2D" w:rsidP="00486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Единовластие Цезаря в Риме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86B2D" w:rsidRPr="00486B2D" w:rsidRDefault="00486B2D" w:rsidP="00486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1) ответит</w:t>
            </w:r>
            <w:proofErr w:type="gramStart"/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spellStart"/>
            <w:proofErr w:type="gramEnd"/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) на вопросы рубрики "Вспомните" с. 251</w:t>
            </w:r>
          </w:p>
          <w:p w:rsidR="00486B2D" w:rsidRPr="00486B2D" w:rsidRDefault="00486B2D" w:rsidP="00486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2)прочитайте параграф 52</w:t>
            </w:r>
          </w:p>
          <w:p w:rsidR="00486B2D" w:rsidRPr="00486B2D" w:rsidRDefault="00486B2D" w:rsidP="00486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3)объясните в тетради значение слов: ветеран, диктатор</w:t>
            </w:r>
          </w:p>
          <w:p w:rsidR="00E524CC" w:rsidRPr="002D0DD6" w:rsidRDefault="00486B2D" w:rsidP="00486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2D">
              <w:rPr>
                <w:rFonts w:ascii="Times New Roman" w:hAnsi="Times New Roman" w:cs="Times New Roman"/>
                <w:sz w:val="28"/>
                <w:szCs w:val="28"/>
              </w:rPr>
              <w:t>4)выполните задание "Поработайте с датами" с. 255 (письменно)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6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D0DD6" w:rsidRPr="00514305" w:rsidRDefault="00391445" w:rsidP="00713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305"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="00713941" w:rsidRPr="0051430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14305" w:rsidRPr="00514305">
              <w:rPr>
                <w:rFonts w:ascii="Times New Roman" w:hAnsi="Times New Roman" w:cs="Times New Roman"/>
                <w:sz w:val="28"/>
                <w:szCs w:val="28"/>
              </w:rPr>
              <w:t>Гуманизм – уважение и любовь к людям</w:t>
            </w:r>
            <w:r w:rsidR="00713941" w:rsidRPr="0051430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24CC" w:rsidRPr="00514305" w:rsidRDefault="00514305" w:rsidP="0039144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14305">
              <w:rPr>
                <w:rFonts w:ascii="Times New Roman" w:hAnsi="Times New Roman" w:cs="Times New Roman"/>
                <w:sz w:val="28"/>
                <w:szCs w:val="28"/>
              </w:rPr>
              <w:t>на с. 97 в рубрике "В классе и дома" письменно  ответить на вопросы 5,6 стр. 98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9 класс</w:t>
            </w:r>
          </w:p>
        </w:tc>
        <w:tc>
          <w:tcPr>
            <w:tcW w:w="1126" w:type="dxa"/>
            <w:vMerge w:val="restart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13941" w:rsidRDefault="00713941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1D2EF9" w:rsidRPr="001D2EF9">
              <w:rPr>
                <w:rFonts w:ascii="Times New Roman" w:hAnsi="Times New Roman" w:cs="Times New Roman"/>
                <w:sz w:val="28"/>
                <w:szCs w:val="28"/>
              </w:rPr>
              <w:t>Демография, социальная стратификация</w:t>
            </w: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D2EF9" w:rsidRDefault="001D2EF9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 xml:space="preserve">в РЭШ: </w:t>
            </w:r>
          </w:p>
          <w:p w:rsidR="00391445" w:rsidRPr="00391445" w:rsidRDefault="001D2EF9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>1) смотри урок 33, 2)выполнить тренировочное задание и В</w:t>
            </w:r>
            <w:proofErr w:type="gramStart"/>
            <w:r w:rsidRPr="001D2E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8 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E46D3" w:rsidRPr="001D2EF9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1D2EF9" w:rsidRPr="001D2EF9">
              <w:rPr>
                <w:rFonts w:ascii="Times New Roman" w:hAnsi="Times New Roman" w:cs="Times New Roman"/>
                <w:sz w:val="28"/>
                <w:szCs w:val="28"/>
              </w:rPr>
              <w:t>Русская архитектура в 18 веке</w:t>
            </w:r>
            <w:r w:rsidR="008E46D3" w:rsidRPr="001D2EF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2EF9" w:rsidRDefault="001D2EF9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>1) смотри в РЭШ урок 30</w:t>
            </w:r>
          </w:p>
          <w:p w:rsidR="00391445" w:rsidRPr="001D2EF9" w:rsidRDefault="001D2EF9" w:rsidP="0051234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D2EF9">
              <w:rPr>
                <w:rFonts w:ascii="Times New Roman" w:hAnsi="Times New Roman" w:cs="Times New Roman"/>
                <w:sz w:val="28"/>
                <w:szCs w:val="28"/>
              </w:rPr>
              <w:t xml:space="preserve"> 2) выполнить 2 блока заданий а)тренировочное задание и б) контрольное задания В1 или В2 (одно из В на выбор) 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516F33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9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Pr="00FB4452" w:rsidRDefault="00670E11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452"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="00FB4452" w:rsidRPr="00FB4452">
              <w:rPr>
                <w:rFonts w:ascii="Times New Roman" w:hAnsi="Times New Roman" w:cs="Times New Roman"/>
                <w:sz w:val="28"/>
                <w:szCs w:val="28"/>
              </w:rPr>
              <w:t>«Семья под защитой государства»</w:t>
            </w:r>
          </w:p>
          <w:p w:rsidR="00670E11" w:rsidRPr="00FB4452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452">
              <w:rPr>
                <w:rFonts w:ascii="Times New Roman" w:hAnsi="Times New Roman" w:cs="Times New Roman"/>
                <w:sz w:val="28"/>
                <w:szCs w:val="28"/>
              </w:rPr>
              <w:t>в РЭШ:</w:t>
            </w:r>
          </w:p>
          <w:p w:rsidR="00670E11" w:rsidRPr="00FB4452" w:rsidRDefault="00FB4452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452">
              <w:rPr>
                <w:rFonts w:ascii="Times New Roman" w:hAnsi="Times New Roman" w:cs="Times New Roman"/>
                <w:sz w:val="28"/>
                <w:szCs w:val="28"/>
              </w:rPr>
              <w:t>1) смотри урок 13</w:t>
            </w:r>
          </w:p>
          <w:p w:rsidR="00E524CC" w:rsidRPr="00FB4452" w:rsidRDefault="00670E11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452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FB4452" w:rsidRPr="00FB4452">
              <w:rPr>
                <w:rFonts w:ascii="Times New Roman" w:hAnsi="Times New Roman" w:cs="Times New Roman"/>
                <w:sz w:val="28"/>
                <w:szCs w:val="28"/>
              </w:rPr>
              <w:t>выполнить тренировочное  и  В</w:t>
            </w:r>
            <w:proofErr w:type="gramStart"/>
            <w:r w:rsidR="00FB4452" w:rsidRPr="00FB44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FB4452" w:rsidRPr="00FB44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B4452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  <w:r w:rsidR="00FB4452" w:rsidRPr="00FB4452">
              <w:rPr>
                <w:rFonts w:ascii="Times New Roman" w:hAnsi="Times New Roman" w:cs="Times New Roman"/>
                <w:sz w:val="28"/>
                <w:szCs w:val="28"/>
              </w:rPr>
              <w:t xml:space="preserve"> одно на выбор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516F33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E524CC" w:rsidRPr="00350CB0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560" w:type="dxa"/>
          </w:tcPr>
          <w:p w:rsidR="00670E11" w:rsidRPr="00F775C2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5C2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F775C2" w:rsidRPr="00F775C2">
              <w:rPr>
                <w:rFonts w:ascii="Times New Roman" w:hAnsi="Times New Roman" w:cs="Times New Roman"/>
                <w:sz w:val="28"/>
                <w:szCs w:val="28"/>
              </w:rPr>
              <w:t>Человек в экономических отношениях</w:t>
            </w:r>
            <w:r w:rsidR="00670E11" w:rsidRPr="00F775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775C2" w:rsidRPr="00F775C2" w:rsidRDefault="00F775C2" w:rsidP="00F77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5C2">
              <w:rPr>
                <w:rFonts w:ascii="Times New Roman" w:hAnsi="Times New Roman" w:cs="Times New Roman"/>
                <w:sz w:val="28"/>
                <w:szCs w:val="28"/>
              </w:rPr>
              <w:t>1) смотри в РЭШ урок 5</w:t>
            </w:r>
          </w:p>
          <w:p w:rsidR="00E524CC" w:rsidRPr="009C7566" w:rsidRDefault="00F775C2" w:rsidP="00F77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5C2">
              <w:rPr>
                <w:rFonts w:ascii="Times New Roman" w:hAnsi="Times New Roman" w:cs="Times New Roman"/>
                <w:sz w:val="28"/>
                <w:szCs w:val="28"/>
              </w:rPr>
              <w:t xml:space="preserve">2) выполни </w:t>
            </w:r>
            <w:proofErr w:type="gramStart"/>
            <w:r w:rsidRPr="00F775C2">
              <w:rPr>
                <w:rFonts w:ascii="Times New Roman" w:hAnsi="Times New Roman" w:cs="Times New Roman"/>
                <w:sz w:val="28"/>
                <w:szCs w:val="28"/>
              </w:rPr>
              <w:t>тренировочное</w:t>
            </w:r>
            <w:proofErr w:type="gramEnd"/>
            <w:r w:rsidRPr="00F775C2">
              <w:rPr>
                <w:rFonts w:ascii="Times New Roman" w:hAnsi="Times New Roman" w:cs="Times New Roman"/>
                <w:sz w:val="28"/>
                <w:szCs w:val="28"/>
              </w:rPr>
              <w:t xml:space="preserve"> ЛИБО контрольные задания В1иВ2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6259AC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Урок ОДНКНР в 5 классе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Pr="00885398" w:rsidRDefault="006259AC" w:rsidP="00670E1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885398" w:rsidRPr="00885398">
              <w:rPr>
                <w:rFonts w:ascii="Times New Roman" w:hAnsi="Times New Roman" w:cs="Times New Roman"/>
                <w:sz w:val="28"/>
                <w:szCs w:val="28"/>
              </w:rPr>
              <w:t>Буддизм в культуре и традициях народов России</w:t>
            </w:r>
            <w:r w:rsidR="00670E11" w:rsidRPr="008853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24CC" w:rsidRPr="00670E11" w:rsidRDefault="00885398" w:rsidP="0088539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>прочитать п.16, пересказ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 xml:space="preserve"> родителю</w:t>
            </w:r>
            <w:r w:rsidR="00670E11" w:rsidRPr="00885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885398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>Изучить тему</w:t>
            </w:r>
            <w:proofErr w:type="gramStart"/>
            <w:r w:rsidRPr="0088539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670E11" w:rsidRPr="0088539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85398" w:rsidRPr="00885398">
              <w:rPr>
                <w:rFonts w:ascii="Times New Roman" w:hAnsi="Times New Roman" w:cs="Times New Roman"/>
                <w:sz w:val="28"/>
                <w:szCs w:val="28"/>
              </w:rPr>
              <w:t>Внешняя политика в XVII веке</w:t>
            </w:r>
            <w:r w:rsidR="00670E11" w:rsidRPr="008853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85398" w:rsidRPr="00885398" w:rsidRDefault="00885398" w:rsidP="00885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>1)смотри в РЭШ урок 31,</w:t>
            </w:r>
          </w:p>
          <w:p w:rsidR="006259AC" w:rsidRPr="00885398" w:rsidRDefault="00885398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5398">
              <w:rPr>
                <w:rFonts w:ascii="Times New Roman" w:hAnsi="Times New Roman" w:cs="Times New Roman"/>
                <w:sz w:val="28"/>
                <w:szCs w:val="28"/>
              </w:rPr>
              <w:t>2) выполни все задания к уроку</w:t>
            </w: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Pr="00BD1B9D" w:rsidRDefault="00670E11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B9D"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885398" w:rsidRPr="00BD1B9D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и живопись в XV </w:t>
            </w:r>
            <w:proofErr w:type="spellStart"/>
            <w:proofErr w:type="gramStart"/>
            <w:r w:rsidR="00885398" w:rsidRPr="00BD1B9D">
              <w:rPr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spellEnd"/>
            <w:proofErr w:type="gramEnd"/>
            <w:r w:rsidR="00885398" w:rsidRPr="00BD1B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B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259AC" w:rsidRPr="00BD1B9D" w:rsidRDefault="00BD1B9D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B9D">
              <w:rPr>
                <w:rFonts w:ascii="Times New Roman" w:hAnsi="Times New Roman" w:cs="Times New Roman"/>
                <w:sz w:val="28"/>
                <w:szCs w:val="28"/>
              </w:rPr>
              <w:t>1)в РЭШ смот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рим отрывок  урока 34 до (7:40)</w:t>
            </w: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9F8" w:rsidRDefault="005E09F8"/>
    <w:sectPr w:rsidR="005E09F8" w:rsidSect="00517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77D50"/>
    <w:multiLevelType w:val="hybridMultilevel"/>
    <w:tmpl w:val="9148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D0044"/>
    <w:multiLevelType w:val="hybridMultilevel"/>
    <w:tmpl w:val="0B3C4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75791"/>
    <w:multiLevelType w:val="hybridMultilevel"/>
    <w:tmpl w:val="65165B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A3C70"/>
    <w:multiLevelType w:val="hybridMultilevel"/>
    <w:tmpl w:val="5540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81A98"/>
    <w:multiLevelType w:val="hybridMultilevel"/>
    <w:tmpl w:val="DDB27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956F3"/>
    <w:multiLevelType w:val="hybridMultilevel"/>
    <w:tmpl w:val="00E814A8"/>
    <w:lvl w:ilvl="0" w:tplc="D82A451E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6023877"/>
    <w:multiLevelType w:val="hybridMultilevel"/>
    <w:tmpl w:val="AF2463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A221C"/>
    <w:multiLevelType w:val="hybridMultilevel"/>
    <w:tmpl w:val="708E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E39B9"/>
    <w:multiLevelType w:val="hybridMultilevel"/>
    <w:tmpl w:val="DC32E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082"/>
    <w:rsid w:val="0003755D"/>
    <w:rsid w:val="001A263E"/>
    <w:rsid w:val="001D2EF9"/>
    <w:rsid w:val="0023117C"/>
    <w:rsid w:val="002C64E1"/>
    <w:rsid w:val="002D0DD6"/>
    <w:rsid w:val="00350CB0"/>
    <w:rsid w:val="00391445"/>
    <w:rsid w:val="003B0542"/>
    <w:rsid w:val="003D0A60"/>
    <w:rsid w:val="00486B2D"/>
    <w:rsid w:val="004A67DD"/>
    <w:rsid w:val="0051234F"/>
    <w:rsid w:val="00514305"/>
    <w:rsid w:val="00516F33"/>
    <w:rsid w:val="00517504"/>
    <w:rsid w:val="00560FF2"/>
    <w:rsid w:val="00587082"/>
    <w:rsid w:val="005E09F8"/>
    <w:rsid w:val="006259AC"/>
    <w:rsid w:val="00670E11"/>
    <w:rsid w:val="00713941"/>
    <w:rsid w:val="00810D13"/>
    <w:rsid w:val="00885398"/>
    <w:rsid w:val="008969AA"/>
    <w:rsid w:val="008C0CB5"/>
    <w:rsid w:val="008E46D3"/>
    <w:rsid w:val="009D4BC3"/>
    <w:rsid w:val="00A168DB"/>
    <w:rsid w:val="00BD1B9D"/>
    <w:rsid w:val="00BF3790"/>
    <w:rsid w:val="00C167E9"/>
    <w:rsid w:val="00C450F5"/>
    <w:rsid w:val="00C56939"/>
    <w:rsid w:val="00C9324E"/>
    <w:rsid w:val="00E524CC"/>
    <w:rsid w:val="00EE0049"/>
    <w:rsid w:val="00F06042"/>
    <w:rsid w:val="00F775C2"/>
    <w:rsid w:val="00F80FF7"/>
    <w:rsid w:val="00FB4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FDB9-BC00-4DBF-A3B6-4255FD169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dcterms:created xsi:type="dcterms:W3CDTF">2020-04-28T16:04:00Z</dcterms:created>
  <dcterms:modified xsi:type="dcterms:W3CDTF">2020-04-28T16:04:00Z</dcterms:modified>
</cp:coreProperties>
</file>